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0DD4E" w14:textId="77777777" w:rsidR="00790C00" w:rsidRPr="00D07350" w:rsidRDefault="00FA21E4" w:rsidP="00D07350">
      <w:pPr>
        <w:jc w:val="center"/>
        <w:rPr>
          <w:sz w:val="76"/>
          <w:szCs w:val="76"/>
        </w:rPr>
      </w:pPr>
      <w:bookmarkStart w:id="0" w:name="_GoBack"/>
      <w:bookmarkEnd w:id="0"/>
      <w:r w:rsidRPr="00D07350">
        <w:rPr>
          <w:sz w:val="76"/>
          <w:szCs w:val="76"/>
        </w:rPr>
        <w:t>A declarative sentence is easy.</w:t>
      </w:r>
    </w:p>
    <w:p w14:paraId="3146F14C" w14:textId="77777777" w:rsidR="00FA21E4" w:rsidRPr="00D07350" w:rsidRDefault="00FA21E4" w:rsidP="00D07350">
      <w:pPr>
        <w:jc w:val="center"/>
        <w:rPr>
          <w:sz w:val="76"/>
          <w:szCs w:val="76"/>
        </w:rPr>
      </w:pPr>
      <w:r w:rsidRPr="00D07350">
        <w:rPr>
          <w:sz w:val="76"/>
          <w:szCs w:val="76"/>
        </w:rPr>
        <w:t>Almost every sentence is one, you see.</w:t>
      </w:r>
    </w:p>
    <w:p w14:paraId="09A3C309" w14:textId="77777777" w:rsidR="00FA21E4" w:rsidRPr="00D07350" w:rsidRDefault="00FA21E4" w:rsidP="00D07350">
      <w:pPr>
        <w:jc w:val="center"/>
        <w:rPr>
          <w:sz w:val="76"/>
          <w:szCs w:val="76"/>
        </w:rPr>
      </w:pPr>
      <w:r w:rsidRPr="00D07350">
        <w:rPr>
          <w:sz w:val="76"/>
          <w:szCs w:val="76"/>
        </w:rPr>
        <w:t>So, remember if it’s stating something,</w:t>
      </w:r>
    </w:p>
    <w:p w14:paraId="6A7DDC40" w14:textId="77777777" w:rsidR="00FA21E4" w:rsidRPr="00D07350" w:rsidRDefault="00FA21E4" w:rsidP="00D07350">
      <w:pPr>
        <w:jc w:val="center"/>
        <w:rPr>
          <w:sz w:val="76"/>
          <w:szCs w:val="76"/>
        </w:rPr>
      </w:pPr>
      <w:r w:rsidRPr="00D07350">
        <w:rPr>
          <w:sz w:val="76"/>
          <w:szCs w:val="76"/>
        </w:rPr>
        <w:t>Use</w:t>
      </w:r>
      <w:r w:rsidR="0084393B" w:rsidRPr="00D07350">
        <w:rPr>
          <w:sz w:val="76"/>
          <w:szCs w:val="76"/>
        </w:rPr>
        <w:t xml:space="preserve"> a</w:t>
      </w:r>
      <w:r w:rsidRPr="00D07350">
        <w:rPr>
          <w:sz w:val="76"/>
          <w:szCs w:val="76"/>
        </w:rPr>
        <w:t xml:space="preserve"> period- it’s declarative.</w:t>
      </w:r>
    </w:p>
    <w:p w14:paraId="797774FD" w14:textId="77777777" w:rsidR="0084393B" w:rsidRPr="00D07350" w:rsidRDefault="0084393B" w:rsidP="00D07350">
      <w:pPr>
        <w:jc w:val="center"/>
        <w:rPr>
          <w:sz w:val="76"/>
          <w:szCs w:val="76"/>
        </w:rPr>
      </w:pPr>
      <w:r w:rsidRPr="00D07350">
        <w:rPr>
          <w:sz w:val="76"/>
          <w:szCs w:val="76"/>
        </w:rPr>
        <w:t>The dog is running.  Or, The fish is swimming.</w:t>
      </w:r>
    </w:p>
    <w:p w14:paraId="76D003C5" w14:textId="77777777" w:rsidR="0084393B" w:rsidRPr="00D07350" w:rsidRDefault="0084393B" w:rsidP="00D07350">
      <w:pPr>
        <w:jc w:val="center"/>
        <w:rPr>
          <w:sz w:val="76"/>
          <w:szCs w:val="76"/>
        </w:rPr>
      </w:pPr>
      <w:proofErr w:type="gramStart"/>
      <w:r w:rsidRPr="00D07350">
        <w:rPr>
          <w:sz w:val="76"/>
          <w:szCs w:val="76"/>
        </w:rPr>
        <w:t>Easy, boring, using the declarative.</w:t>
      </w:r>
      <w:proofErr w:type="gramEnd"/>
    </w:p>
    <w:p w14:paraId="252D9222" w14:textId="77777777" w:rsidR="00FA21E4" w:rsidRDefault="00FA21E4"/>
    <w:p w14:paraId="604BD5AD" w14:textId="77777777" w:rsidR="00FA21E4" w:rsidRDefault="00FA21E4"/>
    <w:p w14:paraId="585137F2" w14:textId="1A1E2410" w:rsidR="00D07350" w:rsidRPr="00711997" w:rsidRDefault="00711997">
      <w:pPr>
        <w:rPr>
          <w:b/>
        </w:rPr>
      </w:pPr>
      <w:r w:rsidRPr="00711997">
        <w:rPr>
          <w:b/>
        </w:rPr>
        <w:t xml:space="preserve">Want to sing along? </w:t>
      </w:r>
      <w:r w:rsidR="00E02668">
        <w:rPr>
          <w:b/>
        </w:rPr>
        <w:t xml:space="preserve"> (</w:t>
      </w:r>
      <w:proofErr w:type="gramStart"/>
      <w:r w:rsidR="00E02668">
        <w:rPr>
          <w:b/>
        </w:rPr>
        <w:t>tune</w:t>
      </w:r>
      <w:proofErr w:type="gramEnd"/>
      <w:r w:rsidR="00E02668">
        <w:rPr>
          <w:b/>
        </w:rPr>
        <w:t>: Proud Mary)</w:t>
      </w:r>
    </w:p>
    <w:p w14:paraId="3EDC208C" w14:textId="77777777" w:rsidR="00D07350" w:rsidRDefault="00D07350"/>
    <w:p w14:paraId="1DD96856" w14:textId="77777777" w:rsidR="00711997" w:rsidRPr="00711997" w:rsidRDefault="00533E4C" w:rsidP="00711997">
      <w:pPr>
        <w:rPr>
          <w:sz w:val="36"/>
          <w:szCs w:val="36"/>
        </w:rPr>
      </w:pPr>
      <w:hyperlink r:id="rId5" w:history="1">
        <w:r w:rsidR="00711997" w:rsidRPr="00711997">
          <w:rPr>
            <w:rStyle w:val="Hyperlink"/>
            <w:sz w:val="36"/>
            <w:szCs w:val="36"/>
          </w:rPr>
          <w:t>http://www.youtube.com/watch?v=SgD4oxR1_Hw</w:t>
        </w:r>
      </w:hyperlink>
      <w:r w:rsidR="00711997" w:rsidRPr="00711997">
        <w:rPr>
          <w:sz w:val="36"/>
          <w:szCs w:val="36"/>
        </w:rPr>
        <w:t xml:space="preserve"> 0:00-0:43</w:t>
      </w:r>
    </w:p>
    <w:p w14:paraId="38847E0A" w14:textId="77777777" w:rsidR="00D07350" w:rsidRDefault="00D07350"/>
    <w:p w14:paraId="4DE41475" w14:textId="77777777" w:rsidR="00D07350" w:rsidRDefault="00D07350"/>
    <w:p w14:paraId="41F1A9A4" w14:textId="77777777" w:rsidR="00D07350" w:rsidRDefault="00D07350"/>
    <w:p w14:paraId="6F05C9F3" w14:textId="77777777" w:rsidR="00FA21E4" w:rsidRPr="00D07350" w:rsidRDefault="00FA21E4" w:rsidP="00D07350">
      <w:pPr>
        <w:jc w:val="center"/>
        <w:rPr>
          <w:rFonts w:ascii="Impact" w:hAnsi="Impact"/>
          <w:sz w:val="96"/>
          <w:szCs w:val="96"/>
        </w:rPr>
      </w:pPr>
      <w:r w:rsidRPr="00D07350">
        <w:rPr>
          <w:rFonts w:ascii="Impact" w:hAnsi="Impact"/>
          <w:sz w:val="96"/>
          <w:szCs w:val="96"/>
        </w:rPr>
        <w:lastRenderedPageBreak/>
        <w:t>Stop! It’s imperative! That means a command or request.</w:t>
      </w:r>
    </w:p>
    <w:p w14:paraId="4C215328" w14:textId="77777777" w:rsidR="00FA21E4" w:rsidRPr="00D07350" w:rsidRDefault="00FA21E4" w:rsidP="00D07350">
      <w:pPr>
        <w:jc w:val="center"/>
        <w:rPr>
          <w:rFonts w:ascii="Impact" w:hAnsi="Impact"/>
          <w:sz w:val="96"/>
          <w:szCs w:val="96"/>
        </w:rPr>
      </w:pPr>
      <w:r w:rsidRPr="00D07350">
        <w:rPr>
          <w:rFonts w:ascii="Impact" w:hAnsi="Impact"/>
          <w:sz w:val="96"/>
          <w:szCs w:val="96"/>
        </w:rPr>
        <w:t>“You” can be added!</w:t>
      </w:r>
    </w:p>
    <w:p w14:paraId="35800451" w14:textId="77777777" w:rsidR="00FA21E4" w:rsidRPr="00D07350" w:rsidRDefault="00FA21E4" w:rsidP="00D07350">
      <w:pPr>
        <w:jc w:val="center"/>
        <w:rPr>
          <w:rFonts w:ascii="Impact" w:hAnsi="Impact"/>
          <w:sz w:val="96"/>
          <w:szCs w:val="96"/>
        </w:rPr>
      </w:pPr>
      <w:r w:rsidRPr="00D07350">
        <w:rPr>
          <w:rFonts w:ascii="Impact" w:hAnsi="Impact"/>
          <w:sz w:val="96"/>
          <w:szCs w:val="96"/>
        </w:rPr>
        <w:t>Use a period or exclamation point.</w:t>
      </w:r>
    </w:p>
    <w:p w14:paraId="0B3268A7" w14:textId="77777777" w:rsidR="00FA21E4" w:rsidRDefault="00FA21E4" w:rsidP="00D07350">
      <w:pPr>
        <w:jc w:val="center"/>
        <w:rPr>
          <w:rFonts w:ascii="Impact" w:hAnsi="Impact"/>
          <w:sz w:val="96"/>
          <w:szCs w:val="96"/>
        </w:rPr>
      </w:pPr>
      <w:r w:rsidRPr="00D07350">
        <w:rPr>
          <w:rFonts w:ascii="Impact" w:hAnsi="Impact"/>
          <w:sz w:val="96"/>
          <w:szCs w:val="96"/>
        </w:rPr>
        <w:t>Think it over!</w:t>
      </w:r>
    </w:p>
    <w:p w14:paraId="27E57E40" w14:textId="77777777" w:rsidR="00711997" w:rsidRDefault="00711997" w:rsidP="00711997"/>
    <w:p w14:paraId="2A291DD7" w14:textId="77777777" w:rsidR="00711997" w:rsidRDefault="00711997" w:rsidP="00711997"/>
    <w:p w14:paraId="066A8A9D" w14:textId="115A4B6A" w:rsidR="00711997" w:rsidRPr="00711997" w:rsidRDefault="00711997" w:rsidP="00711997">
      <w:pPr>
        <w:rPr>
          <w:b/>
        </w:rPr>
      </w:pPr>
      <w:r w:rsidRPr="00711997">
        <w:rPr>
          <w:b/>
        </w:rPr>
        <w:t xml:space="preserve">Want to sing along? </w:t>
      </w:r>
      <w:r w:rsidR="00E02668">
        <w:rPr>
          <w:b/>
        </w:rPr>
        <w:t>(Tune: Stop! In the name of love!)</w:t>
      </w:r>
    </w:p>
    <w:p w14:paraId="405463C7" w14:textId="77777777" w:rsidR="00FA21E4" w:rsidRPr="00711997" w:rsidRDefault="00533E4C">
      <w:pPr>
        <w:rPr>
          <w:sz w:val="36"/>
          <w:szCs w:val="36"/>
        </w:rPr>
      </w:pPr>
      <w:hyperlink r:id="rId6" w:history="1">
        <w:r w:rsidR="00711997" w:rsidRPr="00711997">
          <w:rPr>
            <w:rStyle w:val="Hyperlink"/>
            <w:sz w:val="36"/>
            <w:szCs w:val="36"/>
          </w:rPr>
          <w:t>http://www.youtube.com/watch?v=dKWQ9czbNc8</w:t>
        </w:r>
      </w:hyperlink>
      <w:proofErr w:type="gramStart"/>
      <w:r w:rsidR="00711997" w:rsidRPr="00711997">
        <w:rPr>
          <w:sz w:val="36"/>
          <w:szCs w:val="36"/>
        </w:rPr>
        <w:t xml:space="preserve">  0:53</w:t>
      </w:r>
      <w:proofErr w:type="gramEnd"/>
      <w:r w:rsidR="00711997" w:rsidRPr="00711997">
        <w:rPr>
          <w:sz w:val="36"/>
          <w:szCs w:val="36"/>
        </w:rPr>
        <w:t>-1:18</w:t>
      </w:r>
    </w:p>
    <w:p w14:paraId="0084B2B9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Do you know interrogative?</w:t>
      </w:r>
    </w:p>
    <w:p w14:paraId="7DC9061F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It’s when you ask a question.</w:t>
      </w:r>
    </w:p>
    <w:p w14:paraId="23FCC5D5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It’s easy to find, ‘cause there’s a question mark.</w:t>
      </w:r>
    </w:p>
    <w:p w14:paraId="333E310E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Can you listen?</w:t>
      </w:r>
    </w:p>
    <w:p w14:paraId="73ECB429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Is there a question to answer?</w:t>
      </w:r>
    </w:p>
    <w:p w14:paraId="5AC86D13" w14:textId="77777777" w:rsidR="00FA21E4" w:rsidRPr="00711997" w:rsidRDefault="00FA21E4" w:rsidP="00711997">
      <w:pPr>
        <w:jc w:val="center"/>
        <w:rPr>
          <w:rFonts w:ascii="American Typewriter" w:hAnsi="American Typewriter"/>
          <w:sz w:val="70"/>
          <w:szCs w:val="70"/>
        </w:rPr>
      </w:pPr>
      <w:r w:rsidRPr="00711997">
        <w:rPr>
          <w:rFonts w:ascii="American Typewriter" w:hAnsi="American Typewriter"/>
          <w:sz w:val="70"/>
          <w:szCs w:val="70"/>
        </w:rPr>
        <w:t>Then you know for sure, it’s interrogative.</w:t>
      </w:r>
    </w:p>
    <w:p w14:paraId="560D4632" w14:textId="77777777" w:rsidR="00FA21E4" w:rsidRDefault="00FA21E4"/>
    <w:p w14:paraId="564AD344" w14:textId="500BCD91" w:rsidR="00711997" w:rsidRPr="00711997" w:rsidRDefault="00711997" w:rsidP="00711997">
      <w:pPr>
        <w:rPr>
          <w:b/>
        </w:rPr>
      </w:pPr>
      <w:r w:rsidRPr="00711997">
        <w:rPr>
          <w:b/>
        </w:rPr>
        <w:t xml:space="preserve">Want to sing along? </w:t>
      </w:r>
      <w:r w:rsidR="00E02668">
        <w:rPr>
          <w:b/>
        </w:rPr>
        <w:t xml:space="preserve"> (Tune: Do you </w:t>
      </w:r>
      <w:proofErr w:type="gramStart"/>
      <w:r w:rsidR="00E02668">
        <w:rPr>
          <w:b/>
        </w:rPr>
        <w:t>Believe</w:t>
      </w:r>
      <w:proofErr w:type="gramEnd"/>
      <w:r w:rsidR="00E02668">
        <w:rPr>
          <w:b/>
        </w:rPr>
        <w:t xml:space="preserve"> in Magic?)</w:t>
      </w:r>
    </w:p>
    <w:p w14:paraId="0F97AF26" w14:textId="77777777" w:rsidR="00711997" w:rsidRPr="00711997" w:rsidRDefault="00711997" w:rsidP="00711997">
      <w:pPr>
        <w:rPr>
          <w:sz w:val="36"/>
          <w:szCs w:val="36"/>
        </w:rPr>
      </w:pPr>
    </w:p>
    <w:p w14:paraId="4926F74E" w14:textId="77777777" w:rsidR="00711997" w:rsidRPr="00711997" w:rsidRDefault="00533E4C" w:rsidP="00711997">
      <w:pPr>
        <w:rPr>
          <w:sz w:val="36"/>
          <w:szCs w:val="36"/>
        </w:rPr>
      </w:pPr>
      <w:hyperlink r:id="rId7" w:history="1">
        <w:r w:rsidR="00711997" w:rsidRPr="00711997">
          <w:rPr>
            <w:rStyle w:val="Hyperlink"/>
            <w:sz w:val="36"/>
            <w:szCs w:val="36"/>
          </w:rPr>
          <w:t>http://www.youtube.com/watch?v=D9Qz-gzmoa0</w:t>
        </w:r>
      </w:hyperlink>
      <w:r w:rsidR="00711997" w:rsidRPr="00711997">
        <w:rPr>
          <w:sz w:val="36"/>
          <w:szCs w:val="36"/>
        </w:rPr>
        <w:t xml:space="preserve"> 0:00-0:27</w:t>
      </w:r>
    </w:p>
    <w:p w14:paraId="76EA5582" w14:textId="77777777" w:rsidR="00426DD3" w:rsidRDefault="00426DD3"/>
    <w:p w14:paraId="16DF44D4" w14:textId="77777777" w:rsidR="00711997" w:rsidRDefault="00711997"/>
    <w:p w14:paraId="0E604260" w14:textId="77777777" w:rsidR="00FA21E4" w:rsidRPr="00711997" w:rsidRDefault="00FA21E4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I’m so excited!</w:t>
      </w:r>
    </w:p>
    <w:p w14:paraId="1DDF09AF" w14:textId="77777777" w:rsidR="00FA21E4" w:rsidRPr="00711997" w:rsidRDefault="00FA21E4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And I just can’t hide it!</w:t>
      </w:r>
    </w:p>
    <w:p w14:paraId="108349E1" w14:textId="77777777" w:rsidR="00FA21E4" w:rsidRPr="00711997" w:rsidRDefault="00FA21E4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I figured out an exclamatory sentence is exciting!</w:t>
      </w:r>
    </w:p>
    <w:p w14:paraId="17B60546" w14:textId="77777777" w:rsidR="00FA21E4" w:rsidRPr="00711997" w:rsidRDefault="00FA21E4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You use an exclamation point</w:t>
      </w:r>
    </w:p>
    <w:p w14:paraId="3CF4FB50" w14:textId="77777777" w:rsidR="00FA21E4" w:rsidRPr="00711997" w:rsidRDefault="00D07350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It’s</w:t>
      </w:r>
      <w:r w:rsidR="00FA21E4" w:rsidRPr="00711997">
        <w:rPr>
          <w:rFonts w:ascii="Curlz MT" w:hAnsi="Curlz MT"/>
          <w:sz w:val="72"/>
          <w:szCs w:val="72"/>
        </w:rPr>
        <w:t xml:space="preserve"> really great!</w:t>
      </w:r>
    </w:p>
    <w:p w14:paraId="1D59FE56" w14:textId="77777777" w:rsidR="00D07350" w:rsidRPr="00711997" w:rsidRDefault="00D07350" w:rsidP="00711997">
      <w:pPr>
        <w:jc w:val="center"/>
        <w:rPr>
          <w:rFonts w:ascii="Curlz MT" w:hAnsi="Curlz MT"/>
          <w:sz w:val="72"/>
          <w:szCs w:val="72"/>
        </w:rPr>
      </w:pPr>
      <w:r w:rsidRPr="00711997">
        <w:rPr>
          <w:rFonts w:ascii="Curlz MT" w:hAnsi="Curlz MT"/>
          <w:sz w:val="72"/>
          <w:szCs w:val="72"/>
        </w:rPr>
        <w:t>I know I know I know I know I know I got this!</w:t>
      </w:r>
    </w:p>
    <w:p w14:paraId="207EEDA7" w14:textId="6A010AA4" w:rsidR="00711997" w:rsidRPr="00711997" w:rsidRDefault="00711997">
      <w:pPr>
        <w:rPr>
          <w:b/>
        </w:rPr>
      </w:pPr>
      <w:r w:rsidRPr="00711997">
        <w:rPr>
          <w:b/>
        </w:rPr>
        <w:t xml:space="preserve">Want to sing along? </w:t>
      </w:r>
      <w:r w:rsidR="00E02668">
        <w:rPr>
          <w:b/>
        </w:rPr>
        <w:t xml:space="preserve"> (Tune: I’m so Excited) </w:t>
      </w:r>
    </w:p>
    <w:p w14:paraId="406FF34A" w14:textId="77777777" w:rsidR="00711997" w:rsidRPr="00711997" w:rsidRDefault="00711997" w:rsidP="00711997">
      <w:pPr>
        <w:rPr>
          <w:sz w:val="36"/>
          <w:szCs w:val="36"/>
        </w:rPr>
      </w:pPr>
      <w:r w:rsidRPr="00711997">
        <w:rPr>
          <w:sz w:val="36"/>
          <w:szCs w:val="36"/>
        </w:rPr>
        <w:t>http://www.youtube.com/watch</w:t>
      </w:r>
      <w:proofErr w:type="gramStart"/>
      <w:r w:rsidRPr="00711997">
        <w:rPr>
          <w:sz w:val="36"/>
          <w:szCs w:val="36"/>
        </w:rPr>
        <w:t>?v</w:t>
      </w:r>
      <w:proofErr w:type="gramEnd"/>
      <w:r w:rsidRPr="00711997">
        <w:rPr>
          <w:sz w:val="36"/>
          <w:szCs w:val="36"/>
        </w:rPr>
        <w:t>=cyJ_CusAgNU   1:07-1:28</w:t>
      </w:r>
    </w:p>
    <w:p w14:paraId="21D52CA2" w14:textId="77777777" w:rsidR="00711997" w:rsidRDefault="00711997"/>
    <w:sectPr w:rsidR="00711997" w:rsidSect="00FA21E4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Curlz MT">
    <w:panose1 w:val="04040404050702020202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E4"/>
    <w:rsid w:val="00426DD3"/>
    <w:rsid w:val="00533E4C"/>
    <w:rsid w:val="00711997"/>
    <w:rsid w:val="00790C00"/>
    <w:rsid w:val="0084393B"/>
    <w:rsid w:val="00D07350"/>
    <w:rsid w:val="00E02668"/>
    <w:rsid w:val="00FA21E4"/>
    <w:rsid w:val="00F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2A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9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1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39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SgD4oxR1_Hw" TargetMode="External"/><Relationship Id="rId6" Type="http://schemas.openxmlformats.org/officeDocument/2006/relationships/hyperlink" Target="http://www.youtube.com/watch?v=dKWQ9czbNc8" TargetMode="External"/><Relationship Id="rId7" Type="http://schemas.openxmlformats.org/officeDocument/2006/relationships/hyperlink" Target="http://www.youtube.com/watch?v=D9Qz-gzmoa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199</Words>
  <Characters>1140</Characters>
  <Application>Microsoft Macintosh Word</Application>
  <DocSecurity>0</DocSecurity>
  <Lines>9</Lines>
  <Paragraphs>2</Paragraphs>
  <ScaleCrop>false</ScaleCrop>
  <Company>UCSD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2</cp:revision>
  <cp:lastPrinted>2013-09-06T18:51:00Z</cp:lastPrinted>
  <dcterms:created xsi:type="dcterms:W3CDTF">2016-02-03T20:11:00Z</dcterms:created>
  <dcterms:modified xsi:type="dcterms:W3CDTF">2016-02-03T20:11:00Z</dcterms:modified>
</cp:coreProperties>
</file>